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91F4" w14:textId="77777777" w:rsidR="00484D9E" w:rsidRDefault="00484D9E" w:rsidP="007F15B8">
      <w:pPr>
        <w:rPr>
          <w:rStyle w:val="Hipervnculo"/>
          <w:rFonts w:ascii="Roboto" w:hAnsi="Roboto"/>
          <w:sz w:val="36"/>
          <w:szCs w:val="36"/>
          <w:u w:val="none"/>
          <w:shd w:val="clear" w:color="auto" w:fill="FFFFFF"/>
        </w:rPr>
      </w:pPr>
    </w:p>
    <w:p w14:paraId="55925D28" w14:textId="1DA6245C" w:rsidR="00484D9E" w:rsidRDefault="00484D9E" w:rsidP="007F15B8">
      <w:pPr>
        <w:rPr>
          <w:rStyle w:val="Hipervnculo"/>
          <w:rFonts w:ascii="Roboto" w:hAnsi="Roboto"/>
          <w:sz w:val="36"/>
          <w:szCs w:val="36"/>
          <w:u w:val="none"/>
          <w:shd w:val="clear" w:color="auto" w:fill="FFFFFF"/>
        </w:rPr>
      </w:pPr>
      <w:r>
        <w:rPr>
          <w:rStyle w:val="Hipervnculo"/>
          <w:rFonts w:ascii="Roboto" w:hAnsi="Roboto"/>
          <w:sz w:val="36"/>
          <w:szCs w:val="36"/>
          <w:u w:val="none"/>
          <w:shd w:val="clear" w:color="auto" w:fill="FFFFFF"/>
        </w:rPr>
        <w:t>1.- Vínculo de difusión</w:t>
      </w:r>
    </w:p>
    <w:p w14:paraId="4DA9FF47" w14:textId="0DC92F8B" w:rsidR="00484D9E" w:rsidRPr="0058014E" w:rsidRDefault="00484D9E" w:rsidP="007F15B8">
      <w:pPr>
        <w:rPr>
          <w:rFonts w:ascii="Roboto" w:eastAsia="Times New Roman" w:hAnsi="Roboto" w:cs="Times New Roman"/>
          <w:color w:val="FFFFFF"/>
          <w:spacing w:val="3"/>
          <w:sz w:val="36"/>
          <w:szCs w:val="36"/>
          <w:shd w:val="clear" w:color="auto" w:fill="1967D2"/>
          <w:lang w:eastAsia="es-MX"/>
        </w:rPr>
      </w:pPr>
      <w:r w:rsidRPr="00484D9E">
        <w:rPr>
          <w:rFonts w:ascii="Roboto" w:eastAsia="Times New Roman" w:hAnsi="Roboto" w:cs="Times New Roman"/>
          <w:color w:val="FFFFFF"/>
          <w:spacing w:val="3"/>
          <w:sz w:val="36"/>
          <w:szCs w:val="36"/>
          <w:shd w:val="clear" w:color="auto" w:fill="1967D2"/>
          <w:lang w:eastAsia="es-MX"/>
        </w:rPr>
        <w:t>https://drive.google.com/file/d/1lFGe31Q8KjMIeHJgnS2c52yhoL80phD_/view?</w:t>
      </w:r>
    </w:p>
    <w:p w14:paraId="621CB717" w14:textId="03E06633" w:rsidR="00D51990" w:rsidRDefault="00D51990" w:rsidP="007F15B8">
      <w:pPr>
        <w:rPr>
          <w:rFonts w:ascii="Roboto" w:eastAsia="Times New Roman" w:hAnsi="Roboto" w:cs="Times New Roman"/>
          <w:color w:val="FFFFFF"/>
          <w:spacing w:val="3"/>
          <w:sz w:val="28"/>
          <w:szCs w:val="28"/>
          <w:shd w:val="clear" w:color="auto" w:fill="1967D2"/>
          <w:lang w:eastAsia="es-MX"/>
        </w:rPr>
      </w:pPr>
    </w:p>
    <w:p w14:paraId="67A33A0D" w14:textId="09265127" w:rsidR="00BC1AE2" w:rsidRDefault="00BC1AE2" w:rsidP="00BC1AE2">
      <w:pPr>
        <w:rPr>
          <w:rStyle w:val="Hipervnculo"/>
          <w:rFonts w:ascii="Roboto" w:hAnsi="Roboto"/>
          <w:sz w:val="36"/>
          <w:szCs w:val="36"/>
          <w:u w:val="none"/>
          <w:shd w:val="clear" w:color="auto" w:fill="FFFFFF"/>
        </w:rPr>
      </w:pPr>
      <w:r>
        <w:rPr>
          <w:rStyle w:val="Hipervnculo"/>
          <w:rFonts w:ascii="Roboto" w:hAnsi="Roboto"/>
          <w:sz w:val="36"/>
          <w:szCs w:val="36"/>
          <w:u w:val="none"/>
          <w:shd w:val="clear" w:color="auto" w:fill="FFFFFF"/>
        </w:rPr>
        <w:t>2.- Vínculo de guiones 2,3,4,5,6,7</w:t>
      </w:r>
    </w:p>
    <w:p w14:paraId="5ED6219F" w14:textId="31BF1DF1" w:rsidR="005B0D41" w:rsidRPr="005B0D41" w:rsidRDefault="005B0D41" w:rsidP="007F15B8">
      <w:pPr>
        <w:rPr>
          <w:rFonts w:ascii="Roboto" w:eastAsia="Times New Roman" w:hAnsi="Roboto" w:cs="Times New Roman"/>
          <w:color w:val="FFFFFF"/>
          <w:spacing w:val="3"/>
          <w:sz w:val="36"/>
          <w:szCs w:val="36"/>
          <w:shd w:val="clear" w:color="auto" w:fill="1967D2"/>
          <w:lang w:eastAsia="es-MX"/>
        </w:rPr>
      </w:pPr>
      <w:r w:rsidRPr="005B0D41">
        <w:rPr>
          <w:rFonts w:ascii="Roboto" w:eastAsia="Times New Roman" w:hAnsi="Roboto" w:cs="Times New Roman"/>
          <w:color w:val="FFFFFF"/>
          <w:spacing w:val="3"/>
          <w:sz w:val="36"/>
          <w:szCs w:val="36"/>
          <w:shd w:val="clear" w:color="auto" w:fill="1967D2"/>
          <w:lang w:eastAsia="es-MX"/>
        </w:rPr>
        <w:t>https://drive.google.com/drive/folders/1NFHnObTSJzeO1gV9Y3pHUHwyY283SoFB?usp=sharing</w:t>
      </w:r>
    </w:p>
    <w:p w14:paraId="22432A3F" w14:textId="05B86B29" w:rsidR="00D51990" w:rsidRDefault="00D51990" w:rsidP="007F15B8">
      <w:pPr>
        <w:rPr>
          <w:rFonts w:ascii="Roboto" w:eastAsia="Times New Roman" w:hAnsi="Roboto" w:cs="Times New Roman"/>
          <w:color w:val="FFFFFF"/>
          <w:spacing w:val="3"/>
          <w:sz w:val="28"/>
          <w:szCs w:val="28"/>
          <w:shd w:val="clear" w:color="auto" w:fill="1967D2"/>
          <w:lang w:eastAsia="es-MX"/>
        </w:rPr>
      </w:pPr>
    </w:p>
    <w:p w14:paraId="21056E4B" w14:textId="6636C680" w:rsidR="00D51990" w:rsidRPr="00D5532B" w:rsidRDefault="00D51990" w:rsidP="007F15B8">
      <w:pPr>
        <w:rPr>
          <w:rFonts w:ascii="Arial" w:hAnsi="Arial" w:cs="Arial"/>
          <w:color w:val="4472C4" w:themeColor="accent1"/>
          <w:sz w:val="36"/>
          <w:szCs w:val="36"/>
          <w:lang w:val="es-ES"/>
        </w:rPr>
      </w:pPr>
    </w:p>
    <w:sectPr w:rsidR="00D51990" w:rsidRPr="00D553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B8"/>
    <w:rsid w:val="00207B2D"/>
    <w:rsid w:val="002D5FD2"/>
    <w:rsid w:val="00367171"/>
    <w:rsid w:val="00484D9E"/>
    <w:rsid w:val="0058014E"/>
    <w:rsid w:val="005B0D41"/>
    <w:rsid w:val="0064780E"/>
    <w:rsid w:val="0073770C"/>
    <w:rsid w:val="007F15B8"/>
    <w:rsid w:val="00BC1AE2"/>
    <w:rsid w:val="00BE249D"/>
    <w:rsid w:val="00C86F2C"/>
    <w:rsid w:val="00D51990"/>
    <w:rsid w:val="00D5532B"/>
    <w:rsid w:val="00E1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0F2F"/>
  <w15:chartTrackingRefBased/>
  <w15:docId w15:val="{EB9366D8-7E3D-4726-95FF-8110E0A1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7F15B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7F15B8"/>
    <w:rPr>
      <w:color w:val="0000FF"/>
      <w:u w:val="single"/>
    </w:rPr>
  </w:style>
  <w:style w:type="paragraph" w:customStyle="1" w:styleId="yiv1126206439msonormal">
    <w:name w:val="yiv1126206439msonormal"/>
    <w:basedOn w:val="Normal"/>
    <w:rsid w:val="00D5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207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 CAMACHO</dc:creator>
  <cp:keywords/>
  <dc:description/>
  <cp:lastModifiedBy>RICARDO PEREZ CAMACHO</cp:lastModifiedBy>
  <cp:revision>3</cp:revision>
  <dcterms:created xsi:type="dcterms:W3CDTF">2022-02-11T20:19:00Z</dcterms:created>
  <dcterms:modified xsi:type="dcterms:W3CDTF">2022-02-11T20:19:00Z</dcterms:modified>
</cp:coreProperties>
</file>